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5A0" w:rsidRPr="005A15A0" w:rsidRDefault="005A15A0" w:rsidP="005A15A0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5A15A0">
        <w:rPr>
          <w:rFonts w:ascii="Times New Roman" w:hAnsi="Times New Roman" w:cs="Times New Roman"/>
          <w:b/>
          <w:noProof/>
          <w:sz w:val="36"/>
          <w:szCs w:val="36"/>
        </w:rPr>
        <w:t>День знаний в Урюпинской кадетской школе</w:t>
      </w:r>
    </w:p>
    <w:p w:rsidR="00CD0C08" w:rsidRPr="003A4D23" w:rsidRDefault="00CD0C08" w:rsidP="005A15A0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3A4D23">
        <w:rPr>
          <w:rFonts w:ascii="Times New Roman" w:hAnsi="Times New Roman" w:cs="Times New Roman"/>
          <w:noProof/>
          <w:sz w:val="24"/>
          <w:szCs w:val="24"/>
        </w:rPr>
        <w:t>1 сентября 2017 года Урюпинская кадетская школа имени генерал-лейтенанта С.И. Горшкова не смотря на ненастную, дождливую погоду распахнула свои двери для 140 мальчишек и девчёнок.</w:t>
      </w:r>
    </w:p>
    <w:p w:rsidR="003A4D23" w:rsidRPr="003A4D23" w:rsidRDefault="003A4D23" w:rsidP="005A15A0">
      <w:pPr>
        <w:shd w:val="clear" w:color="auto" w:fill="FFFFFF" w:themeFill="background1"/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знаний для воспитанников и их родителей,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стал празд</w:t>
      </w:r>
      <w:r w:rsidR="008B0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ником – </w:t>
      </w:r>
      <w:proofErr w:type="gramStart"/>
      <w:r w:rsidR="008B09E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="008B0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школьным д</w:t>
      </w:r>
      <w:r w:rsidR="008B09E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8B09EE">
        <w:rPr>
          <w:rFonts w:ascii="Times New Roman" w:eastAsia="Times New Roman" w:hAnsi="Times New Roman" w:cs="Times New Roman"/>
          <w:color w:val="000000"/>
          <w:sz w:val="24"/>
          <w:szCs w:val="24"/>
        </w:rPr>
        <w:t>ховым оркестром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, гостями, и конечно, первым в учебном году школьным звонком.</w:t>
      </w:r>
      <w:r w:rsidR="008B09EE" w:rsidRPr="008B09EE">
        <w:rPr>
          <w:noProof/>
        </w:rPr>
        <w:t xml:space="preserve"> </w:t>
      </w:r>
      <w:r w:rsidR="008B09EE" w:rsidRPr="008B09E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88000" cy="2520000"/>
            <wp:effectExtent l="19050" t="0" r="7800" b="0"/>
            <wp:docPr id="7" name="Рисунок 2" descr="C:\Users\777\Desktop\первое сентября\DSC0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ервое сентября\DSC08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23" w:rsidRPr="003A4D23" w:rsidRDefault="003A4D23" w:rsidP="005A15A0">
      <w:pPr>
        <w:shd w:val="clear" w:color="auto" w:fill="FFFFFF" w:themeFill="background1"/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школы Филатов Николай Митрофанович поздравил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всех прису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тствующих с праздником, пожелал кадетам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успехов в своих начинаниях.</w:t>
      </w:r>
    </w:p>
    <w:p w:rsidR="003A4D23" w:rsidRPr="003A4D23" w:rsidRDefault="008B09EE" w:rsidP="005A15A0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Т.В. Смирнова, заместитель начальника отдела специального образования и защиты прав детей, комитета образования и науки волгоградской области </w:t>
      </w:r>
      <w:r w:rsidR="003A4D23">
        <w:rPr>
          <w:rFonts w:ascii="Times New Roman" w:hAnsi="Times New Roman" w:cs="Times New Roman"/>
          <w:sz w:val="24"/>
        </w:rPr>
        <w:t xml:space="preserve"> –</w:t>
      </w:r>
      <w:r>
        <w:rPr>
          <w:rFonts w:ascii="Times New Roman" w:hAnsi="Times New Roman" w:cs="Times New Roman"/>
          <w:sz w:val="24"/>
        </w:rPr>
        <w:t xml:space="preserve"> </w:t>
      </w:r>
      <w:r w:rsid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поздравил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восп</w:t>
      </w:r>
      <w:r w:rsid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танников, учителей, родителей, пожелал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4D23"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успехов</w:t>
      </w:r>
      <w:r w:rsid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новом учебном году, приз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вала </w:t>
      </w:r>
      <w:r w:rsidR="003A4D23"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="003A4D23"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A4D23"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миться быть достойными гражданами своей страны.</w:t>
      </w:r>
    </w:p>
    <w:p w:rsidR="003A4D23" w:rsidRPr="003A4D23" w:rsidRDefault="003A4D23" w:rsidP="005A15A0">
      <w:pPr>
        <w:shd w:val="clear" w:color="auto" w:fill="FFFFFF" w:themeFill="background1"/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А.А. Иванов  – заместитель атамана ГКО «Станица Урюпинская»  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поздравил всех присутствующих с праздником и пожелал доброго здоровья, благополучия, радости и о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>тимизма.</w:t>
      </w:r>
    </w:p>
    <w:p w:rsidR="003A4D23" w:rsidRPr="003A4D23" w:rsidRDefault="003A4D23" w:rsidP="005A15A0">
      <w:pPr>
        <w:shd w:val="clear" w:color="auto" w:fill="FFFFFF" w:themeFill="background1"/>
        <w:spacing w:before="120" w:after="12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присутствующие получили благословение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духовника школы–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 Виталия 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 новым учебным годом.</w:t>
      </w:r>
      <w:r w:rsidR="008B09EE" w:rsidRPr="008B09EE">
        <w:rPr>
          <w:noProof/>
        </w:rPr>
        <w:t xml:space="preserve"> </w:t>
      </w:r>
      <w:r w:rsidR="008B09EE" w:rsidRPr="008B09E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90400" cy="2520000"/>
            <wp:effectExtent l="19050" t="0" r="5400" b="0"/>
            <wp:docPr id="8" name="Рисунок 1" descr="C:\Users\777\Desktop\первое сентября\DSC0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ервое сентября\DSC08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23" w:rsidRPr="003A4D23" w:rsidRDefault="003A4D23" w:rsidP="005A15A0">
      <w:pPr>
        <w:shd w:val="clear" w:color="auto" w:fill="FFFFFF" w:themeFill="background1"/>
        <w:tabs>
          <w:tab w:val="left" w:pos="426"/>
        </w:tabs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Затем первоклассни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поздравили учащиеся 9 взвода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будущие выпускники, дали наказ первоклассникам и вручили подарки.</w:t>
      </w:r>
      <w:r w:rsidR="008B09EE" w:rsidRPr="008B09EE">
        <w:rPr>
          <w:noProof/>
        </w:rPr>
        <w:t xml:space="preserve"> </w:t>
      </w:r>
      <w:r w:rsidR="008B09EE" w:rsidRPr="008B09E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90400" cy="2520000"/>
            <wp:effectExtent l="19050" t="0" r="5400" b="0"/>
            <wp:docPr id="9" name="Рисунок 5" descr="C:\Users\777\Desktop\первое сентября\DSC0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первое сентября\DSC08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08" w:rsidRDefault="008B09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238760</wp:posOffset>
            </wp:positionV>
            <wp:extent cx="4490720" cy="2524125"/>
            <wp:effectExtent l="19050" t="0" r="5080" b="0"/>
            <wp:wrapTight wrapText="bothSides">
              <wp:wrapPolygon edited="0">
                <wp:start x="-92" y="0"/>
                <wp:lineTo x="-92" y="21518"/>
                <wp:lineTo x="21624" y="21518"/>
                <wp:lineTo x="21624" y="0"/>
                <wp:lineTo x="-92" y="0"/>
              </wp:wrapPolygon>
            </wp:wrapTight>
            <wp:docPr id="4" name="Рисунок 4" descr="C:\Users\777\Desktop\первое сентября\DSC0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первое сентября\DSC08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C08" w:rsidRDefault="00CD0C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1C42" w:rsidRDefault="00CD0C08">
      <w:r w:rsidRPr="00CD0C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0C08" w:rsidRDefault="00CD0C08"/>
    <w:p w:rsidR="00CD0C08" w:rsidRDefault="00CD0C08"/>
    <w:p w:rsidR="00CD0C08" w:rsidRDefault="00CD0C08"/>
    <w:p w:rsidR="00C5398F" w:rsidRDefault="00C5398F"/>
    <w:p w:rsidR="00C5398F" w:rsidRDefault="00C5398F"/>
    <w:p w:rsidR="00C5398F" w:rsidRDefault="00C5398F"/>
    <w:p w:rsidR="00C5398F" w:rsidRDefault="00C5398F"/>
    <w:p w:rsidR="008B09EE" w:rsidRPr="003A4D23" w:rsidRDefault="008B09EE" w:rsidP="005A15A0">
      <w:pPr>
        <w:shd w:val="clear" w:color="auto" w:fill="FFFFFF" w:themeFill="background1"/>
        <w:spacing w:before="120" w:after="12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торжественной линейки были  проведены </w:t>
      </w:r>
      <w:r w:rsidRPr="003A4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тематический урок </w:t>
      </w:r>
      <w:r w:rsidRPr="003A4D23">
        <w:rPr>
          <w:rFonts w:ascii="Times New Roman" w:hAnsi="Times New Roman" w:cs="Times New Roman"/>
          <w:sz w:val="24"/>
        </w:rPr>
        <w:t xml:space="preserve"> «Россия, ус</w:t>
      </w:r>
      <w:r w:rsidRPr="003A4D23">
        <w:rPr>
          <w:rFonts w:ascii="Times New Roman" w:hAnsi="Times New Roman" w:cs="Times New Roman"/>
          <w:sz w:val="24"/>
        </w:rPr>
        <w:t>т</w:t>
      </w:r>
      <w:r w:rsidRPr="003A4D23">
        <w:rPr>
          <w:rFonts w:ascii="Times New Roman" w:hAnsi="Times New Roman" w:cs="Times New Roman"/>
          <w:sz w:val="24"/>
        </w:rPr>
        <w:t xml:space="preserve">ремлённая в будущее» </w:t>
      </w:r>
      <w:r>
        <w:rPr>
          <w:rFonts w:ascii="Times New Roman" w:hAnsi="Times New Roman" w:cs="Times New Roman"/>
          <w:sz w:val="24"/>
        </w:rPr>
        <w:t xml:space="preserve"> и Урок </w:t>
      </w:r>
      <w:r w:rsidR="00C5398F">
        <w:rPr>
          <w:rFonts w:ascii="Times New Roman" w:hAnsi="Times New Roman" w:cs="Times New Roman"/>
          <w:sz w:val="24"/>
        </w:rPr>
        <w:t>мужества, посвященный борьбе с пожарами на территории Волг</w:t>
      </w:r>
      <w:r w:rsidR="00C5398F">
        <w:rPr>
          <w:rFonts w:ascii="Times New Roman" w:hAnsi="Times New Roman" w:cs="Times New Roman"/>
          <w:sz w:val="24"/>
        </w:rPr>
        <w:t>о</w:t>
      </w:r>
      <w:r w:rsidR="00C5398F">
        <w:rPr>
          <w:rFonts w:ascii="Times New Roman" w:hAnsi="Times New Roman" w:cs="Times New Roman"/>
          <w:sz w:val="24"/>
        </w:rPr>
        <w:t>градской области.</w:t>
      </w:r>
      <w:r w:rsidRPr="003A4D23">
        <w:rPr>
          <w:rFonts w:ascii="Times New Roman" w:hAnsi="Times New Roman" w:cs="Times New Roman"/>
          <w:sz w:val="24"/>
        </w:rPr>
        <w:t xml:space="preserve"> </w:t>
      </w:r>
    </w:p>
    <w:p w:rsidR="00CD0C08" w:rsidRDefault="00C5398F" w:rsidP="008B09E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73660</wp:posOffset>
            </wp:positionV>
            <wp:extent cx="4490720" cy="2524125"/>
            <wp:effectExtent l="19050" t="0" r="5080" b="0"/>
            <wp:wrapTight wrapText="bothSides">
              <wp:wrapPolygon edited="0">
                <wp:start x="-92" y="0"/>
                <wp:lineTo x="-92" y="21518"/>
                <wp:lineTo x="21624" y="21518"/>
                <wp:lineTo x="21624" y="0"/>
                <wp:lineTo x="-92" y="0"/>
              </wp:wrapPolygon>
            </wp:wrapTight>
            <wp:docPr id="10" name="Рисунок 3" descr="C:\Users\777\Desktop\первое сентября\DSC0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первое сентября\DSC08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0C08" w:rsidSect="00141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CD0C08"/>
    <w:rsid w:val="00141C42"/>
    <w:rsid w:val="003A4D23"/>
    <w:rsid w:val="005A15A0"/>
    <w:rsid w:val="008B09EE"/>
    <w:rsid w:val="00C5398F"/>
    <w:rsid w:val="00CD0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</cp:lastModifiedBy>
  <cp:revision>3</cp:revision>
  <dcterms:created xsi:type="dcterms:W3CDTF">2017-09-01T10:52:00Z</dcterms:created>
  <dcterms:modified xsi:type="dcterms:W3CDTF">2017-09-01T11:53:00Z</dcterms:modified>
</cp:coreProperties>
</file>